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внутреннего конкурса среди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="00A058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государственных органов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Республики Казахстан 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253AF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8</w:t>
      </w:r>
      <w:r w:rsidR="003E371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3</w:t>
      </w:r>
      <w:r w:rsidR="0037622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3E3715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53AF4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253AF4" w:rsidRDefault="00A02298" w:rsidP="00EE79CF">
      <w:pPr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>а Комитета государственных доходов Министерства финансов Республики Казахстан среди государственных служащих в</w:t>
      </w:r>
      <w:r w:rsidR="00A058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сех государственных органов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253AF4" w:rsidRPr="00253AF4">
        <w:rPr>
          <w:rFonts w:ascii="Times New Roman" w:hAnsi="Times New Roman"/>
          <w:b/>
          <w:color w:val="000000"/>
          <w:sz w:val="24"/>
          <w:szCs w:val="28"/>
          <w:lang w:val="kk-KZ"/>
        </w:rPr>
        <w:t>г</w:t>
      </w:r>
      <w:r w:rsidR="00253AF4" w:rsidRPr="00253AF4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253AF4" w:rsidRPr="00253AF4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253AF4" w:rsidRPr="00253AF4">
        <w:rPr>
          <w:rFonts w:ascii="Times New Roman" w:hAnsi="Times New Roman"/>
          <w:b/>
          <w:sz w:val="24"/>
          <w:szCs w:val="28"/>
          <w:lang w:val="kk-KZ"/>
        </w:rPr>
        <w:t xml:space="preserve">я </w:t>
      </w:r>
      <w:r w:rsidR="00A0585A">
        <w:rPr>
          <w:rFonts w:ascii="Times New Roman" w:hAnsi="Times New Roman"/>
          <w:b/>
          <w:sz w:val="24"/>
          <w:szCs w:val="28"/>
          <w:lang w:val="kk-KZ"/>
        </w:rPr>
        <w:t xml:space="preserve">риск-менеджмента </w:t>
      </w:r>
      <w:r w:rsidR="00A0585A" w:rsidRPr="00A0585A">
        <w:rPr>
          <w:rFonts w:ascii="Times New Roman" w:hAnsi="Times New Roman"/>
          <w:b/>
          <w:sz w:val="24"/>
          <w:szCs w:val="28"/>
          <w:lang w:val="kk-KZ"/>
        </w:rPr>
        <w:t>Департамента анализа, статистики и управления рисками</w:t>
      </w:r>
      <w:r w:rsidR="00A0585A">
        <w:rPr>
          <w:rFonts w:ascii="Times New Roman" w:hAnsi="Times New Roman"/>
          <w:b/>
          <w:sz w:val="24"/>
          <w:szCs w:val="28"/>
          <w:lang w:val="kk-KZ"/>
        </w:rPr>
        <w:t xml:space="preserve">, </w:t>
      </w:r>
      <w:r w:rsidR="00253AF4" w:rsidRPr="00253AF4">
        <w:rPr>
          <w:rFonts w:ascii="Times New Roman" w:hAnsi="Times New Roman"/>
          <w:b/>
          <w:sz w:val="24"/>
          <w:szCs w:val="28"/>
          <w:lang w:val="kk-KZ"/>
        </w:rPr>
        <w:t>г</w:t>
      </w:r>
      <w:r w:rsidR="00253AF4" w:rsidRPr="00253AF4">
        <w:rPr>
          <w:rFonts w:ascii="Times New Roman" w:hAnsi="Times New Roman"/>
          <w:b/>
          <w:bCs/>
          <w:sz w:val="24"/>
          <w:szCs w:val="28"/>
          <w:lang w:val="kk-KZ"/>
        </w:rPr>
        <w:t xml:space="preserve">лавного эксперта </w:t>
      </w:r>
      <w:proofErr w:type="spellStart"/>
      <w:r w:rsidR="00253AF4" w:rsidRPr="00253AF4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253AF4" w:rsidRPr="00253AF4">
        <w:rPr>
          <w:rFonts w:ascii="Times New Roman" w:hAnsi="Times New Roman"/>
          <w:b/>
          <w:sz w:val="24"/>
          <w:szCs w:val="28"/>
          <w:lang w:val="kk-KZ"/>
        </w:rPr>
        <w:t xml:space="preserve">я </w:t>
      </w:r>
      <w:r w:rsidR="00A0585A">
        <w:rPr>
          <w:rFonts w:ascii="Times New Roman" w:hAnsi="Times New Roman"/>
          <w:b/>
          <w:sz w:val="24"/>
          <w:szCs w:val="28"/>
          <w:lang w:val="kk-KZ"/>
        </w:rPr>
        <w:t xml:space="preserve">по связям с общественностью Департамента развития и координации и руководителя </w:t>
      </w:r>
      <w:proofErr w:type="spellStart"/>
      <w:r w:rsidR="00253AF4" w:rsidRPr="00253AF4">
        <w:rPr>
          <w:rFonts w:ascii="Times New Roman" w:hAnsi="Times New Roman"/>
          <w:b/>
          <w:sz w:val="24"/>
          <w:szCs w:val="28"/>
        </w:rPr>
        <w:t>Управлени</w:t>
      </w:r>
      <w:proofErr w:type="spellEnd"/>
      <w:r w:rsidR="00253AF4" w:rsidRPr="00253AF4">
        <w:rPr>
          <w:rFonts w:ascii="Times New Roman" w:hAnsi="Times New Roman"/>
          <w:b/>
          <w:sz w:val="24"/>
          <w:szCs w:val="28"/>
          <w:lang w:val="kk-KZ"/>
        </w:rPr>
        <w:t>я</w:t>
      </w:r>
      <w:r w:rsidR="00253AF4" w:rsidRPr="00253AF4">
        <w:rPr>
          <w:rFonts w:ascii="Times New Roman" w:hAnsi="Times New Roman"/>
          <w:b/>
          <w:sz w:val="24"/>
          <w:szCs w:val="28"/>
        </w:rPr>
        <w:t xml:space="preserve"> </w:t>
      </w:r>
      <w:r w:rsidR="00253AF4" w:rsidRPr="00253AF4">
        <w:rPr>
          <w:rFonts w:ascii="Times New Roman" w:hAnsi="Times New Roman"/>
          <w:b/>
          <w:sz w:val="24"/>
          <w:szCs w:val="28"/>
          <w:lang w:val="kk-KZ"/>
        </w:rPr>
        <w:t xml:space="preserve">по </w:t>
      </w:r>
      <w:r w:rsidR="00A0585A">
        <w:rPr>
          <w:rFonts w:ascii="Times New Roman" w:hAnsi="Times New Roman"/>
          <w:b/>
          <w:sz w:val="24"/>
          <w:szCs w:val="28"/>
          <w:lang w:val="kk-KZ"/>
        </w:rPr>
        <w:t>работе с налогоплательщиками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26C0F" w:rsidP="00203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253AF4" w:rsidRPr="00253AF4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>г</w:t>
            </w:r>
            <w:r w:rsidR="00253AF4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="00A0585A" w:rsidRPr="00253AF4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="00A0585A"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я </w:t>
            </w:r>
            <w:r w:rsidR="00A0585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риск-менеджмента </w:t>
            </w:r>
            <w:r w:rsidR="00A0585A" w:rsidRPr="00A0585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Департамента анализа, статистики и управления рисками</w:t>
            </w:r>
          </w:p>
        </w:tc>
      </w:tr>
      <w:tr w:rsidR="00A0585A" w:rsidRPr="00DB0E39" w:rsidTr="001D1E21">
        <w:tc>
          <w:tcPr>
            <w:tcW w:w="654" w:type="dxa"/>
          </w:tcPr>
          <w:p w:rsidR="00A0585A" w:rsidRPr="00EF4159" w:rsidRDefault="00A0585A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585A" w:rsidRPr="00A0585A" w:rsidRDefault="00A0585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0585A">
              <w:rPr>
                <w:rFonts w:ascii="Times New Roman" w:hAnsi="Times New Roman" w:cs="Times New Roman"/>
                <w:color w:val="000000"/>
                <w:sz w:val="24"/>
              </w:rPr>
              <w:t>Шварнева</w:t>
            </w:r>
            <w:proofErr w:type="spellEnd"/>
            <w:r w:rsidRPr="00A0585A">
              <w:rPr>
                <w:rFonts w:ascii="Times New Roman" w:hAnsi="Times New Roman" w:cs="Times New Roman"/>
                <w:color w:val="000000"/>
                <w:sz w:val="24"/>
              </w:rPr>
              <w:t xml:space="preserve"> Ольга Сергеевна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376221" w:rsidP="00451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A0585A"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г</w:t>
            </w:r>
            <w:r w:rsidR="00A0585A" w:rsidRPr="00253AF4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лавного эксперта </w:t>
            </w:r>
            <w:proofErr w:type="spellStart"/>
            <w:r w:rsidR="00A0585A" w:rsidRPr="00253AF4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="00A0585A"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я </w:t>
            </w:r>
            <w:r w:rsidR="00A0585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по связям с общественностью Департамента развития и координации</w:t>
            </w:r>
          </w:p>
        </w:tc>
      </w:tr>
      <w:tr w:rsidR="00A0585A" w:rsidRPr="00DC147F" w:rsidTr="00B77F87">
        <w:tc>
          <w:tcPr>
            <w:tcW w:w="654" w:type="dxa"/>
          </w:tcPr>
          <w:p w:rsidR="00A0585A" w:rsidRPr="00EF4159" w:rsidRDefault="00A0585A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585A" w:rsidRPr="003E3715" w:rsidRDefault="003E3715" w:rsidP="003E3715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е состоялся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BE6888" w:rsidP="00A0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8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A0585A">
              <w:rPr>
                <w:rFonts w:ascii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руководителя </w:t>
            </w:r>
            <w:proofErr w:type="spellStart"/>
            <w:r w:rsidR="00A0585A" w:rsidRPr="00253AF4">
              <w:rPr>
                <w:rFonts w:ascii="Times New Roman" w:hAnsi="Times New Roman"/>
                <w:b/>
                <w:sz w:val="24"/>
                <w:szCs w:val="28"/>
              </w:rPr>
              <w:t>Управлени</w:t>
            </w:r>
            <w:proofErr w:type="spellEnd"/>
            <w:r w:rsidR="00A0585A"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я</w:t>
            </w:r>
            <w:r w:rsidR="00A0585A" w:rsidRPr="00253AF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A0585A" w:rsidRPr="00253AF4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по работе с налогоплательщиками</w:t>
            </w:r>
          </w:p>
        </w:tc>
      </w:tr>
      <w:tr w:rsidR="00A0585A" w:rsidRPr="00DC147F" w:rsidTr="009A76CD">
        <w:tc>
          <w:tcPr>
            <w:tcW w:w="654" w:type="dxa"/>
          </w:tcPr>
          <w:p w:rsidR="00A0585A" w:rsidRPr="00EF4159" w:rsidRDefault="00A0585A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585A" w:rsidRPr="003E3715" w:rsidRDefault="003E3715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Не состоялся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BE6888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29CA"/>
    <w:rsid w:val="00015238"/>
    <w:rsid w:val="00071F3C"/>
    <w:rsid w:val="00114101"/>
    <w:rsid w:val="001202E7"/>
    <w:rsid w:val="001642C7"/>
    <w:rsid w:val="001654B2"/>
    <w:rsid w:val="00184D35"/>
    <w:rsid w:val="001C2DB4"/>
    <w:rsid w:val="00203115"/>
    <w:rsid w:val="0022599E"/>
    <w:rsid w:val="00253AF4"/>
    <w:rsid w:val="002A7926"/>
    <w:rsid w:val="002E60CD"/>
    <w:rsid w:val="0030266A"/>
    <w:rsid w:val="00326C0F"/>
    <w:rsid w:val="00340EEB"/>
    <w:rsid w:val="00355B87"/>
    <w:rsid w:val="0037419A"/>
    <w:rsid w:val="00374244"/>
    <w:rsid w:val="00376221"/>
    <w:rsid w:val="0037774E"/>
    <w:rsid w:val="00392B81"/>
    <w:rsid w:val="003D3E17"/>
    <w:rsid w:val="003E0AAD"/>
    <w:rsid w:val="003E3715"/>
    <w:rsid w:val="003E7C20"/>
    <w:rsid w:val="00443A19"/>
    <w:rsid w:val="004517E1"/>
    <w:rsid w:val="004F2EEF"/>
    <w:rsid w:val="005C2CE0"/>
    <w:rsid w:val="00612EE8"/>
    <w:rsid w:val="00642B94"/>
    <w:rsid w:val="00657D99"/>
    <w:rsid w:val="00721FE3"/>
    <w:rsid w:val="007E2486"/>
    <w:rsid w:val="00843391"/>
    <w:rsid w:val="008B5669"/>
    <w:rsid w:val="00931CD5"/>
    <w:rsid w:val="00992AC8"/>
    <w:rsid w:val="009E3AF5"/>
    <w:rsid w:val="00A02298"/>
    <w:rsid w:val="00A0585A"/>
    <w:rsid w:val="00AB06F7"/>
    <w:rsid w:val="00B334EF"/>
    <w:rsid w:val="00B65FCB"/>
    <w:rsid w:val="00B747F5"/>
    <w:rsid w:val="00BD79BB"/>
    <w:rsid w:val="00BE6888"/>
    <w:rsid w:val="00C40D7D"/>
    <w:rsid w:val="00C87979"/>
    <w:rsid w:val="00D66392"/>
    <w:rsid w:val="00D75884"/>
    <w:rsid w:val="00DB0E39"/>
    <w:rsid w:val="00DC147F"/>
    <w:rsid w:val="00DD3B0B"/>
    <w:rsid w:val="00E976DB"/>
    <w:rsid w:val="00EE79CF"/>
    <w:rsid w:val="00EF4159"/>
    <w:rsid w:val="00F21B84"/>
    <w:rsid w:val="00F31A8C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23</cp:revision>
  <cp:lastPrinted>2017-10-12T08:11:00Z</cp:lastPrinted>
  <dcterms:created xsi:type="dcterms:W3CDTF">2017-01-27T06:45:00Z</dcterms:created>
  <dcterms:modified xsi:type="dcterms:W3CDTF">2017-10-24T10:50:00Z</dcterms:modified>
</cp:coreProperties>
</file>