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1" w:rsidRDefault="00741481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481" w:rsidRDefault="00741481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государственных служащих Министерства финансов Республики Казахстан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53AA">
        <w:rPr>
          <w:rFonts w:ascii="Times New Roman" w:hAnsi="Times New Roman" w:cs="Times New Roman"/>
          <w:b/>
          <w:sz w:val="24"/>
          <w:szCs w:val="24"/>
          <w:lang w:val="kk-KZ"/>
        </w:rPr>
        <w:t>№5</w:t>
      </w:r>
      <w:r w:rsidR="00535005">
        <w:rPr>
          <w:rFonts w:ascii="Times New Roman" w:hAnsi="Times New Roman" w:cs="Times New Roman"/>
          <w:b/>
          <w:sz w:val="24"/>
          <w:szCs w:val="24"/>
          <w:lang w:val="kk-KZ"/>
        </w:rPr>
        <w:t>9 от 15</w:t>
      </w:r>
      <w:r w:rsidR="003C53AA" w:rsidRPr="003C53AA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53500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3C53AA" w:rsidRPr="003C53AA">
        <w:rPr>
          <w:rFonts w:ascii="Times New Roman" w:hAnsi="Times New Roman" w:cs="Times New Roman"/>
          <w:b/>
          <w:sz w:val="24"/>
          <w:szCs w:val="24"/>
          <w:lang w:val="kk-KZ"/>
        </w:rPr>
        <w:t>.2017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9259C" w:rsidRPr="0009259C" w:rsidRDefault="00A02298" w:rsidP="000925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 корпуса «Б» на должност</w:t>
      </w:r>
      <w:r w:rsidR="00535005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5005" w:rsidRPr="00535005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администрирования физических лиц Де</w:t>
      </w:r>
      <w:r w:rsidR="00535005">
        <w:rPr>
          <w:rFonts w:ascii="Times New Roman" w:hAnsi="Times New Roman" w:cs="Times New Roman"/>
          <w:b/>
          <w:sz w:val="24"/>
          <w:szCs w:val="24"/>
          <w:lang w:val="kk-KZ"/>
        </w:rPr>
        <w:t>партамента налогового контроля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535005" w:rsidRPr="005350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администрирования физических лиц Департамента налогового контроля</w:t>
            </w:r>
          </w:p>
        </w:tc>
      </w:tr>
      <w:tr w:rsidR="00EF4159" w:rsidRPr="00DB0E39" w:rsidTr="00535005">
        <w:trPr>
          <w:trHeight w:val="302"/>
        </w:trPr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535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0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Алин Кайрат Жанбырбаевич</w:t>
            </w:r>
          </w:p>
        </w:tc>
      </w:tr>
      <w:tr w:rsidR="00535005" w:rsidRPr="00DB0E39" w:rsidTr="00535005">
        <w:trPr>
          <w:trHeight w:val="302"/>
        </w:trPr>
        <w:tc>
          <w:tcPr>
            <w:tcW w:w="654" w:type="dxa"/>
          </w:tcPr>
          <w:p w:rsidR="00535005" w:rsidRPr="00EF4159" w:rsidRDefault="00535005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535005" w:rsidRPr="00DC147F" w:rsidRDefault="00535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0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Нурлан Маулитович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A720AE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8040A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E60CD"/>
    <w:rsid w:val="0030266A"/>
    <w:rsid w:val="00326C0F"/>
    <w:rsid w:val="00340EEB"/>
    <w:rsid w:val="00355B87"/>
    <w:rsid w:val="00357EEE"/>
    <w:rsid w:val="0037419A"/>
    <w:rsid w:val="00374244"/>
    <w:rsid w:val="003C53AA"/>
    <w:rsid w:val="003D3E17"/>
    <w:rsid w:val="003E0AAD"/>
    <w:rsid w:val="004517E1"/>
    <w:rsid w:val="004F2EEF"/>
    <w:rsid w:val="00535005"/>
    <w:rsid w:val="005C2CE0"/>
    <w:rsid w:val="00612EE8"/>
    <w:rsid w:val="00642B94"/>
    <w:rsid w:val="00657D99"/>
    <w:rsid w:val="00741481"/>
    <w:rsid w:val="007E2486"/>
    <w:rsid w:val="00843391"/>
    <w:rsid w:val="008B5669"/>
    <w:rsid w:val="009251E2"/>
    <w:rsid w:val="00931CD5"/>
    <w:rsid w:val="00992AC8"/>
    <w:rsid w:val="009E3AF5"/>
    <w:rsid w:val="00A02298"/>
    <w:rsid w:val="00A720AE"/>
    <w:rsid w:val="00AA0BA0"/>
    <w:rsid w:val="00AB06F7"/>
    <w:rsid w:val="00B65FCB"/>
    <w:rsid w:val="00B747F5"/>
    <w:rsid w:val="00BC53E3"/>
    <w:rsid w:val="00BD79BB"/>
    <w:rsid w:val="00BE6888"/>
    <w:rsid w:val="00C40D7D"/>
    <w:rsid w:val="00C87979"/>
    <w:rsid w:val="00CF0048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36</cp:revision>
  <cp:lastPrinted>2017-05-26T05:29:00Z</cp:lastPrinted>
  <dcterms:created xsi:type="dcterms:W3CDTF">2017-01-27T06:45:00Z</dcterms:created>
  <dcterms:modified xsi:type="dcterms:W3CDTF">2017-08-15T04:12:00Z</dcterms:modified>
</cp:coreProperties>
</file>